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436"/>
        <w:gridCol w:w="2404"/>
        <w:gridCol w:w="2354"/>
        <w:gridCol w:w="2331"/>
        <w:gridCol w:w="2101"/>
      </w:tblGrid>
      <w:tr w:rsidR="00143F7F" w:rsidRPr="008F294B" w14:paraId="76ED5B77" w14:textId="77777777" w:rsidTr="00143F7F">
        <w:tc>
          <w:tcPr>
            <w:tcW w:w="2764" w:type="dxa"/>
          </w:tcPr>
          <w:p w14:paraId="70BD2CA2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14:paraId="24663412" w14:textId="77777777" w:rsidR="00143F7F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F294B">
              <w:rPr>
                <w:rFonts w:ascii="Times New Roman" w:hAnsi="Times New Roman" w:cs="Times New Roman"/>
                <w:b/>
                <w:sz w:val="28"/>
                <w:u w:val="single"/>
              </w:rPr>
              <w:t>Patriarch</w:t>
            </w:r>
          </w:p>
          <w:p w14:paraId="7FE85BB2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Who started the religion?</w:t>
            </w:r>
          </w:p>
        </w:tc>
        <w:tc>
          <w:tcPr>
            <w:tcW w:w="2404" w:type="dxa"/>
            <w:vAlign w:val="center"/>
          </w:tcPr>
          <w:p w14:paraId="1012AE9B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F294B">
              <w:rPr>
                <w:rFonts w:ascii="Times New Roman" w:hAnsi="Times New Roman" w:cs="Times New Roman"/>
                <w:b/>
                <w:sz w:val="28"/>
                <w:u w:val="single"/>
              </w:rPr>
              <w:t>Place of Worship</w:t>
            </w:r>
          </w:p>
          <w:p w14:paraId="37C13C5D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 people pray and gather together?</w:t>
            </w:r>
          </w:p>
        </w:tc>
        <w:tc>
          <w:tcPr>
            <w:tcW w:w="2354" w:type="dxa"/>
          </w:tcPr>
          <w:p w14:paraId="0B357D47" w14:textId="77777777" w:rsidR="00143F7F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Holy Book</w:t>
            </w:r>
          </w:p>
          <w:p w14:paraId="1E13B6D5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What is the name of the book that has their beliefs?</w:t>
            </w:r>
          </w:p>
        </w:tc>
        <w:tc>
          <w:tcPr>
            <w:tcW w:w="2331" w:type="dxa"/>
          </w:tcPr>
          <w:p w14:paraId="7559B908" w14:textId="77777777" w:rsidR="00143F7F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Beliefs</w:t>
            </w:r>
          </w:p>
          <w:p w14:paraId="0E1C55D4" w14:textId="77777777" w:rsidR="00143F7F" w:rsidRDefault="00143F7F" w:rsidP="008F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How many gods? Name of god(s). </w:t>
            </w:r>
          </w:p>
          <w:p w14:paraId="70156B79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Basic Values</w:t>
            </w:r>
          </w:p>
        </w:tc>
        <w:tc>
          <w:tcPr>
            <w:tcW w:w="2101" w:type="dxa"/>
          </w:tcPr>
          <w:p w14:paraId="00C8E969" w14:textId="77777777" w:rsidR="00143F7F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Views of Jesus</w:t>
            </w:r>
          </w:p>
          <w:p w14:paraId="36AF1CB7" w14:textId="77777777" w:rsidR="00143F7F" w:rsidRPr="00143F7F" w:rsidRDefault="00143F7F" w:rsidP="008F2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did each religion view Jesus?</w:t>
            </w:r>
          </w:p>
        </w:tc>
      </w:tr>
      <w:tr w:rsidR="00143F7F" w:rsidRPr="008F294B" w14:paraId="5F383407" w14:textId="77777777" w:rsidTr="00143F7F">
        <w:trPr>
          <w:trHeight w:val="2016"/>
        </w:trPr>
        <w:tc>
          <w:tcPr>
            <w:tcW w:w="2764" w:type="dxa"/>
            <w:vAlign w:val="center"/>
          </w:tcPr>
          <w:p w14:paraId="0ADAD85F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Judaism</w:t>
            </w:r>
          </w:p>
        </w:tc>
        <w:tc>
          <w:tcPr>
            <w:tcW w:w="2436" w:type="dxa"/>
          </w:tcPr>
          <w:p w14:paraId="08AB7CF9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14:paraId="35E6025F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4" w:type="dxa"/>
          </w:tcPr>
          <w:p w14:paraId="53F5CCE7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</w:tcPr>
          <w:p w14:paraId="17C2A452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14:paraId="21268E92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F7F" w:rsidRPr="008F294B" w14:paraId="7DFE033F" w14:textId="77777777" w:rsidTr="00143F7F">
        <w:trPr>
          <w:trHeight w:val="2016"/>
        </w:trPr>
        <w:tc>
          <w:tcPr>
            <w:tcW w:w="2764" w:type="dxa"/>
            <w:vAlign w:val="center"/>
          </w:tcPr>
          <w:p w14:paraId="0A30EB34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Christianity</w:t>
            </w:r>
          </w:p>
        </w:tc>
        <w:tc>
          <w:tcPr>
            <w:tcW w:w="2436" w:type="dxa"/>
          </w:tcPr>
          <w:p w14:paraId="11BBEAA2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14:paraId="7124F9ED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4" w:type="dxa"/>
          </w:tcPr>
          <w:p w14:paraId="3294F854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</w:tcPr>
          <w:p w14:paraId="1807727A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14:paraId="70BF827E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F7F" w:rsidRPr="008F294B" w14:paraId="22B0B95A" w14:textId="77777777" w:rsidTr="00143F7F">
        <w:trPr>
          <w:trHeight w:val="2016"/>
        </w:trPr>
        <w:tc>
          <w:tcPr>
            <w:tcW w:w="2764" w:type="dxa"/>
            <w:vAlign w:val="center"/>
          </w:tcPr>
          <w:p w14:paraId="14CF823F" w14:textId="77777777" w:rsidR="00143F7F" w:rsidRPr="008F294B" w:rsidRDefault="00143F7F" w:rsidP="008F294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Islam</w:t>
            </w:r>
          </w:p>
        </w:tc>
        <w:tc>
          <w:tcPr>
            <w:tcW w:w="2436" w:type="dxa"/>
          </w:tcPr>
          <w:p w14:paraId="77C47630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4" w:type="dxa"/>
          </w:tcPr>
          <w:p w14:paraId="46F6FE55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4" w:type="dxa"/>
          </w:tcPr>
          <w:p w14:paraId="0C87D621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</w:tcPr>
          <w:p w14:paraId="522E5BE5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1" w:type="dxa"/>
          </w:tcPr>
          <w:p w14:paraId="57884AF7" w14:textId="77777777" w:rsidR="00143F7F" w:rsidRPr="008F294B" w:rsidRDefault="00143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C38071" w14:textId="77777777" w:rsidR="00143F7F" w:rsidRDefault="00143F7F" w:rsidP="00143F7F">
      <w:pPr>
        <w:spacing w:after="0"/>
      </w:pPr>
    </w:p>
    <w:p w14:paraId="17236B96" w14:textId="77777777" w:rsidR="00143F7F" w:rsidRDefault="00143F7F" w:rsidP="00143F7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Three ways Judaism,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Christinity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&amp; Islam are similar:</w:t>
      </w:r>
    </w:p>
    <w:p w14:paraId="44E308C6" w14:textId="77777777" w:rsidR="00143F7F" w:rsidRPr="00143F7F" w:rsidRDefault="00143F7F" w:rsidP="00143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143F7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54D45F02" w14:textId="77777777" w:rsidR="00143F7F" w:rsidRPr="00143F7F" w:rsidRDefault="00143F7F" w:rsidP="00143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143F7F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14:paraId="724DA9B6" w14:textId="77777777" w:rsidR="00143F7F" w:rsidRDefault="00143F7F" w:rsidP="00143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14:paraId="2874B117" w14:textId="77777777" w:rsidR="00143F7F" w:rsidRDefault="00143F7F" w:rsidP="00143F7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Three ways Judaism,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Christinity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&amp; Islam are different:</w:t>
      </w:r>
    </w:p>
    <w:p w14:paraId="1FBA9081" w14:textId="77777777" w:rsidR="00143F7F" w:rsidRDefault="00143F7F" w:rsidP="00143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534673D6" w14:textId="77777777" w:rsidR="00143F7F" w:rsidRDefault="00143F7F" w:rsidP="00143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14:paraId="50D6C3D0" w14:textId="77777777" w:rsidR="00143F7F" w:rsidRPr="00143F7F" w:rsidRDefault="00143F7F" w:rsidP="00143F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sectPr w:rsidR="00143F7F" w:rsidRPr="00143F7F" w:rsidSect="008F29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37C8"/>
    <w:multiLevelType w:val="hybridMultilevel"/>
    <w:tmpl w:val="4E100AB8"/>
    <w:lvl w:ilvl="0" w:tplc="C1F8D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B"/>
    <w:rsid w:val="0000654E"/>
    <w:rsid w:val="00143F7F"/>
    <w:rsid w:val="0029575D"/>
    <w:rsid w:val="008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64AD"/>
  <w15:chartTrackingRefBased/>
  <w15:docId w15:val="{1868CD48-3819-4D97-9BE0-A60CEF44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adabfe6b488fa499576dc55f4b8dbde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075e35975423e6bbab1788b28f36726a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DAF326C-25D9-41E0-8893-83A17802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52733-7CF8-48F1-823D-7AE0D182F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12F9D-5792-4579-9B04-6247F78814C4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66ae331e-6582-451e-bc6b-0fd110eb0c43"/>
    <ds:schemaRef ds:uri="2caeea82-8059-4192-adc0-1a9515e2336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Kayla-Danielle Murphy</cp:lastModifiedBy>
  <cp:revision>1</cp:revision>
  <dcterms:created xsi:type="dcterms:W3CDTF">2019-09-07T20:39:00Z</dcterms:created>
  <dcterms:modified xsi:type="dcterms:W3CDTF">2019-09-07T20:54:00Z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